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17 июля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с сыром,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Г</w:t>
            </w:r>
            <w:r>
              <w:rPr>
                <w:sz w:val="20"/>
                <w:szCs w:val="20"/>
              </w:rPr>
              <w:t xml:space="preserve">орошек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зеленый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зеленый с огурцом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рыбные с соусом (50/15)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767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ванильная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298/354.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ленивые с соусом (110/15)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1637,47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44,2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2077,3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42,6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2023-07-21T01:40:28Z</dcterms:modified>
</cp:coreProperties>
</file>